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 xml:space="preserve">К Порядку размещения сведений о доходах, </w:t>
      </w:r>
    </w:p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proofErr w:type="gramStart"/>
      <w:r w:rsidRPr="00E57558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Pr="00E5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характера лиц, замещающих должности</w:t>
      </w:r>
    </w:p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 xml:space="preserve"> муниципальной службы Пудожского </w:t>
      </w:r>
      <w:proofErr w:type="gramStart"/>
      <w:r w:rsidRPr="00E5755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E5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поселения и членов их семей на официальном сайте</w:t>
      </w:r>
    </w:p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 и предоставления </w:t>
      </w:r>
    </w:p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 xml:space="preserve">этих сведений поселенческим средствам </w:t>
      </w:r>
      <w:proofErr w:type="gramStart"/>
      <w:r w:rsidRPr="00E57558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 w:rsidRPr="00E5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58" w:rsidRPr="00E57558" w:rsidRDefault="00E57558" w:rsidP="00E5755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tbl>
      <w:tblPr>
        <w:tblStyle w:val="a3"/>
        <w:tblW w:w="15070" w:type="dxa"/>
        <w:tblLayout w:type="fixed"/>
        <w:tblLook w:val="04A0"/>
      </w:tblPr>
      <w:tblGrid>
        <w:gridCol w:w="2093"/>
        <w:gridCol w:w="1485"/>
        <w:gridCol w:w="1773"/>
        <w:gridCol w:w="1561"/>
        <w:gridCol w:w="1109"/>
        <w:gridCol w:w="1457"/>
        <w:gridCol w:w="1464"/>
        <w:gridCol w:w="1426"/>
        <w:gridCol w:w="1245"/>
        <w:gridCol w:w="1457"/>
      </w:tblGrid>
      <w:tr w:rsidR="00E57558" w:rsidTr="00E57558">
        <w:trPr>
          <w:trHeight w:val="625"/>
        </w:trPr>
        <w:tc>
          <w:tcPr>
            <w:tcW w:w="2093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58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1485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муниципального служащего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773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20__год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591" w:type="dxa"/>
            <w:gridSpan w:val="4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8" w:type="dxa"/>
            <w:gridSpan w:val="3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57558" w:rsidTr="00E57558"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64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26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245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7" w:type="dxa"/>
            <w:vMerge w:val="restart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&lt;4&gt;</w:t>
            </w:r>
          </w:p>
        </w:tc>
      </w:tr>
      <w:tr w:rsidR="00E57558" w:rsidTr="00E57558">
        <w:trPr>
          <w:trHeight w:val="1284"/>
        </w:trPr>
        <w:tc>
          <w:tcPr>
            <w:tcW w:w="209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109" w:type="dxa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7" w:type="dxa"/>
          </w:tcPr>
          <w:p w:rsid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464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58" w:rsidTr="00E57558">
        <w:tc>
          <w:tcPr>
            <w:tcW w:w="2093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58" w:rsidTr="00E57558">
        <w:tc>
          <w:tcPr>
            <w:tcW w:w="2093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485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58" w:rsidTr="00E57558">
        <w:trPr>
          <w:trHeight w:val="663"/>
        </w:trPr>
        <w:tc>
          <w:tcPr>
            <w:tcW w:w="2093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485" w:type="dxa"/>
            <w:vMerge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558" w:rsidTr="00E57558">
        <w:tc>
          <w:tcPr>
            <w:tcW w:w="2093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E57558" w:rsidRPr="00E57558" w:rsidRDefault="00E57558" w:rsidP="00E5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B16965" w:rsidP="00E57558">
      <w:pPr>
        <w:spacing w:after="0"/>
      </w:pPr>
    </w:p>
    <w:p w:rsidR="00E57558" w:rsidRDefault="00E57558" w:rsidP="00E57558">
      <w:pPr>
        <w:spacing w:after="0"/>
      </w:pPr>
    </w:p>
    <w:p w:rsidR="00E57558" w:rsidRDefault="00E57558" w:rsidP="00E57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7558">
        <w:rPr>
          <w:rFonts w:ascii="Times New Roman" w:hAnsi="Times New Roman" w:cs="Times New Roman"/>
          <w:sz w:val="24"/>
          <w:szCs w:val="24"/>
        </w:rPr>
        <w:t xml:space="preserve">&gt;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E57558" w:rsidRDefault="00E57558" w:rsidP="00E57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57558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только должность муниципального служащего</w:t>
      </w:r>
    </w:p>
    <w:p w:rsidR="00E57558" w:rsidRDefault="00E57558" w:rsidP="00E57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558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E57558">
        <w:rPr>
          <w:rFonts w:ascii="Times New Roman" w:hAnsi="Times New Roman" w:cs="Times New Roman"/>
          <w:sz w:val="24"/>
          <w:szCs w:val="24"/>
        </w:rPr>
        <w:t xml:space="preserve">&gt; </w:t>
      </w:r>
      <w:r w:rsidR="00B1696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16965">
        <w:rPr>
          <w:rFonts w:ascii="Times New Roman" w:hAnsi="Times New Roman" w:cs="Times New Roman"/>
          <w:sz w:val="24"/>
          <w:szCs w:val="24"/>
        </w:rPr>
        <w:t>апример, жилой дом, земельный участок, квартира и т.д.</w:t>
      </w:r>
    </w:p>
    <w:p w:rsidR="00B16965" w:rsidRPr="00B16965" w:rsidRDefault="00B16965" w:rsidP="00E57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965">
        <w:rPr>
          <w:rFonts w:ascii="Times New Roman" w:hAnsi="Times New Roman" w:cs="Times New Roman"/>
          <w:sz w:val="24"/>
          <w:szCs w:val="24"/>
        </w:rPr>
        <w:t xml:space="preserve">&lt;4&gt; </w:t>
      </w:r>
      <w:r>
        <w:rPr>
          <w:rFonts w:ascii="Times New Roman" w:hAnsi="Times New Roman" w:cs="Times New Roman"/>
          <w:sz w:val="24"/>
          <w:szCs w:val="24"/>
        </w:rPr>
        <w:t>Россия или иная страна (государство).</w:t>
      </w:r>
    </w:p>
    <w:sectPr w:rsidR="00B16965" w:rsidRPr="00B16965" w:rsidSect="00E57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558"/>
    <w:rsid w:val="00B16965"/>
    <w:rsid w:val="00E5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L0469</cp:lastModifiedBy>
  <cp:revision>2</cp:revision>
  <cp:lastPrinted>2012-03-15T08:17:00Z</cp:lastPrinted>
  <dcterms:created xsi:type="dcterms:W3CDTF">2012-03-15T07:58:00Z</dcterms:created>
  <dcterms:modified xsi:type="dcterms:W3CDTF">2012-03-15T08:18:00Z</dcterms:modified>
</cp:coreProperties>
</file>